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CA32A" w14:textId="092B3879" w:rsidR="006E2BA0" w:rsidRDefault="004855F5" w:rsidP="004855F5">
      <w:pPr>
        <w:jc w:val="center"/>
      </w:pPr>
      <w:r>
        <w:rPr>
          <w:noProof/>
        </w:rPr>
        <w:drawing>
          <wp:inline distT="0" distB="0" distL="0" distR="0" wp14:anchorId="64E3A936" wp14:editId="6D36CCC9">
            <wp:extent cx="3420110" cy="794385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794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223DC4" w14:textId="3790544C" w:rsidR="004855F5" w:rsidRDefault="004855F5" w:rsidP="004855F5">
      <w:r>
        <w:t xml:space="preserve">Figure S3: Expression profiles of MMPs. </w:t>
      </w:r>
      <w:r w:rsidRPr="004855F5">
        <w:rPr>
          <w:i/>
        </w:rPr>
        <w:t>Mmp2</w:t>
      </w:r>
      <w:r>
        <w:t xml:space="preserve">, </w:t>
      </w:r>
      <w:r w:rsidRPr="004855F5">
        <w:rPr>
          <w:i/>
        </w:rPr>
        <w:t>Mmp3</w:t>
      </w:r>
      <w:r>
        <w:rPr>
          <w:i/>
        </w:rPr>
        <w:t xml:space="preserve"> </w:t>
      </w:r>
      <w:r w:rsidRPr="004855F5">
        <w:t>and</w:t>
      </w:r>
      <w:r>
        <w:rPr>
          <w:i/>
        </w:rPr>
        <w:t xml:space="preserve"> Mmp14 </w:t>
      </w:r>
      <w:r w:rsidRPr="004855F5">
        <w:t>showed highest expression in STR/ort.</w:t>
      </w:r>
      <w:bookmarkStart w:id="0" w:name="_GoBack"/>
      <w:bookmarkEnd w:id="0"/>
    </w:p>
    <w:sectPr w:rsidR="004855F5" w:rsidSect="004855F5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855F5"/>
    <w:rsid w:val="00402CFB"/>
    <w:rsid w:val="004855F5"/>
    <w:rsid w:val="004B7627"/>
    <w:rsid w:val="00765955"/>
    <w:rsid w:val="008139B7"/>
    <w:rsid w:val="00844062"/>
    <w:rsid w:val="00853807"/>
    <w:rsid w:val="009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756F0"/>
  <w15:chartTrackingRefBased/>
  <w15:docId w15:val="{4A2FCC6B-C468-4E34-8BC1-357945C7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Aimy</dc:creator>
  <cp:keywords/>
  <dc:description/>
  <cp:lastModifiedBy>Sebastian, Aimy</cp:lastModifiedBy>
  <cp:revision>1</cp:revision>
  <dcterms:created xsi:type="dcterms:W3CDTF">2018-08-13T17:19:00Z</dcterms:created>
  <dcterms:modified xsi:type="dcterms:W3CDTF">2018-08-13T17:21:00Z</dcterms:modified>
</cp:coreProperties>
</file>